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87706" w:rsidTr="00B20374">
        <w:tc>
          <w:tcPr>
            <w:tcW w:w="9570" w:type="dxa"/>
          </w:tcPr>
          <w:p w:rsidR="00F87706" w:rsidRDefault="00F87706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706" w:rsidRDefault="00F87706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7706" w:rsidRDefault="00F87706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F87706" w:rsidRDefault="00F87706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706" w:rsidRDefault="00F87706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87706" w:rsidRDefault="00F87706" w:rsidP="00F877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706" w:rsidRDefault="00F87706" w:rsidP="00F87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08.07.2019                                ст. Заглядино                                            № 56-п</w:t>
      </w:r>
    </w:p>
    <w:tbl>
      <w:tblPr>
        <w:tblW w:w="9750" w:type="dxa"/>
        <w:tblLook w:val="01E0"/>
      </w:tblPr>
      <w:tblGrid>
        <w:gridCol w:w="9750"/>
      </w:tblGrid>
      <w:tr w:rsidR="00F87706" w:rsidRPr="00200E75" w:rsidTr="00B20374">
        <w:trPr>
          <w:trHeight w:val="363"/>
        </w:trPr>
        <w:tc>
          <w:tcPr>
            <w:tcW w:w="9750" w:type="dxa"/>
            <w:hideMark/>
          </w:tcPr>
          <w:p w:rsidR="00F87706" w:rsidRDefault="00F87706" w:rsidP="00B20374">
            <w:pPr>
              <w:ind w:right="3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706" w:rsidRPr="00200E75" w:rsidRDefault="00F87706" w:rsidP="00B20374">
            <w:pPr>
              <w:ind w:right="3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75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расходного обязательства муници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</w:t>
            </w:r>
            <w:r w:rsidRPr="00200E75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200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200E75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200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F87706" w:rsidRPr="00200E75" w:rsidRDefault="00F87706" w:rsidP="00B20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ab/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200E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200E7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ab/>
        <w:t>1. Установить расходные обязательства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200E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0E7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предоставлению межбюджетных трансфертов бюджетам сельских поселений </w:t>
      </w:r>
      <w:proofErr w:type="spellStart"/>
      <w:r w:rsidRPr="00200E7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района в целях </w:t>
      </w:r>
      <w:proofErr w:type="spellStart"/>
      <w:r w:rsidRPr="00200E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сельских поселений по проведению капитального ремонта объектов коммунальной инфраструктуры.</w:t>
      </w: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ab/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ab/>
        <w:t xml:space="preserve">3. Органом, осуществляющим данное полномочие,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200E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0E7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00E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87706" w:rsidRPr="00200E75" w:rsidRDefault="00F87706" w:rsidP="00F8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 его подписания.</w:t>
      </w:r>
    </w:p>
    <w:p w:rsidR="00F87706" w:rsidRPr="00200E75" w:rsidRDefault="00F87706" w:rsidP="00F87706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87706" w:rsidRPr="00200E75" w:rsidRDefault="00F87706" w:rsidP="00F87706">
      <w:pPr>
        <w:spacing w:line="24" w:lineRule="atLeast"/>
        <w:ind w:left="1065"/>
        <w:rPr>
          <w:rFonts w:ascii="Times New Roman" w:hAnsi="Times New Roman" w:cs="Times New Roman"/>
          <w:sz w:val="28"/>
          <w:szCs w:val="28"/>
        </w:rPr>
      </w:pP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7706" w:rsidRPr="00200E75" w:rsidRDefault="00F87706" w:rsidP="00F8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F87706" w:rsidRDefault="00F87706" w:rsidP="00F87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80" w:rsidRDefault="00291680"/>
    <w:sectPr w:rsidR="0029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706"/>
    <w:rsid w:val="00291680"/>
    <w:rsid w:val="00F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2019-12-05T04:27:00Z</dcterms:created>
  <dcterms:modified xsi:type="dcterms:W3CDTF">2019-12-05T04:27:00Z</dcterms:modified>
</cp:coreProperties>
</file>